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704AA" w14:textId="77777777" w:rsidR="00AB2FE7" w:rsidRPr="004F4FAF" w:rsidRDefault="00AB2FE7" w:rsidP="005E3FAE">
      <w:pPr>
        <w:spacing w:after="0" w:line="240" w:lineRule="auto"/>
        <w:rPr>
          <w:u w:val="single"/>
        </w:rPr>
      </w:pPr>
      <w:bookmarkStart w:id="0" w:name="_GoBack"/>
      <w:bookmarkEnd w:id="0"/>
      <w:r w:rsidRPr="004F4FAF">
        <w:rPr>
          <w:u w:val="single"/>
        </w:rPr>
        <w:t xml:space="preserve">PTA </w:t>
      </w:r>
      <w:r w:rsidR="00645545">
        <w:rPr>
          <w:u w:val="single"/>
        </w:rPr>
        <w:t>minutes 5/2/2018</w:t>
      </w:r>
      <w:r w:rsidRPr="004F4FAF">
        <w:rPr>
          <w:u w:val="single"/>
        </w:rPr>
        <w:t xml:space="preserve"> </w:t>
      </w:r>
    </w:p>
    <w:p w14:paraId="5F4EB109" w14:textId="77777777" w:rsidR="00AB2FE7" w:rsidRDefault="00AB2FE7" w:rsidP="005E3FAE">
      <w:pPr>
        <w:spacing w:after="0" w:line="240" w:lineRule="auto"/>
      </w:pPr>
      <w:r>
        <w:t>Present</w:t>
      </w:r>
      <w:r w:rsidR="00645545">
        <w:t>:</w:t>
      </w:r>
      <w:r w:rsidR="006440D2">
        <w:t xml:space="preserve"> Tim Phillips, Ben Dickinson, Emma Fisher, Lindsay </w:t>
      </w:r>
      <w:proofErr w:type="spellStart"/>
      <w:r w:rsidR="006440D2">
        <w:t>Spink</w:t>
      </w:r>
      <w:proofErr w:type="spellEnd"/>
      <w:r w:rsidR="006440D2">
        <w:t>, Natasha Miller, Charlotte Wright.</w:t>
      </w:r>
    </w:p>
    <w:p w14:paraId="672A6659" w14:textId="77777777" w:rsidR="00AB2FE7" w:rsidRDefault="00AB2FE7" w:rsidP="005E3FAE">
      <w:pPr>
        <w:spacing w:after="0" w:line="240" w:lineRule="auto"/>
      </w:pPr>
    </w:p>
    <w:p w14:paraId="67800D09" w14:textId="77777777" w:rsidR="0068657A" w:rsidRPr="0068657A" w:rsidRDefault="0068657A" w:rsidP="005E3FAE">
      <w:pPr>
        <w:pStyle w:val="ListParagraph"/>
        <w:numPr>
          <w:ilvl w:val="0"/>
          <w:numId w:val="2"/>
        </w:numPr>
        <w:spacing w:after="0" w:line="240" w:lineRule="auto"/>
        <w:rPr>
          <w:b/>
        </w:rPr>
      </w:pPr>
      <w:r w:rsidRPr="0068657A">
        <w:rPr>
          <w:b/>
        </w:rPr>
        <w:t>Autumn term (September - December) income and expenditures.</w:t>
      </w:r>
    </w:p>
    <w:p w14:paraId="74614978" w14:textId="77777777" w:rsidR="005E3FAE" w:rsidRPr="005E3FAE" w:rsidRDefault="005E3FAE" w:rsidP="005E3FAE">
      <w:pPr>
        <w:spacing w:after="0" w:line="240" w:lineRule="auto"/>
        <w:rPr>
          <w:u w:val="single"/>
        </w:rPr>
      </w:pPr>
      <w:r w:rsidRPr="005E3FAE">
        <w:rPr>
          <w:u w:val="single"/>
        </w:rPr>
        <w:t>Profit</w:t>
      </w:r>
    </w:p>
    <w:p w14:paraId="48150974" w14:textId="77777777" w:rsidR="007E55E5" w:rsidRDefault="008E6666" w:rsidP="005E3FAE">
      <w:pPr>
        <w:spacing w:after="0" w:line="240" w:lineRule="auto"/>
      </w:pPr>
      <w:r>
        <w:t xml:space="preserve">Christmas fair </w:t>
      </w:r>
      <w:r w:rsidR="005E3FAE">
        <w:t>£</w:t>
      </w:r>
      <w:r>
        <w:t>939.27</w:t>
      </w:r>
    </w:p>
    <w:p w14:paraId="6AE848CD" w14:textId="77777777" w:rsidR="008E6666" w:rsidRDefault="00AB2FE7" w:rsidP="005E3FAE">
      <w:pPr>
        <w:spacing w:after="0" w:line="240" w:lineRule="auto"/>
      </w:pPr>
      <w:r>
        <w:t xml:space="preserve">Christmas </w:t>
      </w:r>
      <w:r w:rsidR="008E6666">
        <w:t>Disco £310</w:t>
      </w:r>
    </w:p>
    <w:p w14:paraId="6B0D2866" w14:textId="77777777" w:rsidR="008E6666" w:rsidRDefault="008E6666" w:rsidP="005E3FAE">
      <w:pPr>
        <w:spacing w:after="0" w:line="240" w:lineRule="auto"/>
      </w:pPr>
      <w:r>
        <w:t>Halloween disco £422</w:t>
      </w:r>
    </w:p>
    <w:p w14:paraId="2424090F" w14:textId="5EF31627" w:rsidR="0F286CE2" w:rsidRDefault="0F286CE2" w:rsidP="0F286CE2">
      <w:pPr>
        <w:spacing w:after="0" w:line="240" w:lineRule="auto"/>
      </w:pPr>
      <w:r>
        <w:t xml:space="preserve">Secret Santa income £1610 - £62 profit (5 boxes of presents left- check what is there) need to sell the 5 boxes remaining - take to Baildon carnival 14/7/18 </w:t>
      </w:r>
    </w:p>
    <w:p w14:paraId="6983B1FF" w14:textId="7A04DE38" w:rsidR="0F286CE2" w:rsidRDefault="0F286CE2" w:rsidP="0F286CE2">
      <w:pPr>
        <w:spacing w:after="0" w:line="240" w:lineRule="auto"/>
      </w:pPr>
    </w:p>
    <w:p w14:paraId="31E96788" w14:textId="2BD950AD" w:rsidR="005E3FAE" w:rsidRDefault="0F286CE2" w:rsidP="005E3FAE">
      <w:pPr>
        <w:spacing w:after="0" w:line="240" w:lineRule="auto"/>
      </w:pPr>
      <w:r>
        <w:t xml:space="preserve">** Potential alternative Christmas event instead of Secret Santa ** </w:t>
      </w:r>
    </w:p>
    <w:p w14:paraId="3044ADDF" w14:textId="77777777" w:rsidR="00DB492F" w:rsidRDefault="006440D2" w:rsidP="005E3FAE">
      <w:pPr>
        <w:spacing w:after="0" w:line="240" w:lineRule="auto"/>
      </w:pPr>
      <w:r>
        <w:t>Christmas cards</w:t>
      </w:r>
      <w:r w:rsidR="00245AC6">
        <w:t xml:space="preserve"> </w:t>
      </w:r>
      <w:r>
        <w:t>or painted ornaments</w:t>
      </w:r>
      <w:r w:rsidR="005E3FAE">
        <w:t xml:space="preserve"> </w:t>
      </w:r>
      <w:r>
        <w:t>(</w:t>
      </w:r>
      <w:r w:rsidR="004F4FAF">
        <w:t xml:space="preserve">Emma find a quote from </w:t>
      </w:r>
      <w:r>
        <w:t xml:space="preserve">same company as mugs </w:t>
      </w:r>
      <w:r w:rsidR="00245AC6">
        <w:t xml:space="preserve">we had made </w:t>
      </w:r>
      <w:r>
        <w:t>for father</w:t>
      </w:r>
      <w:r w:rsidR="00DB492F">
        <w:t>’</w:t>
      </w:r>
      <w:r>
        <w:t>s day</w:t>
      </w:r>
      <w:r w:rsidR="00245AC6">
        <w:t xml:space="preserve"> to potentially make Christmas cards</w:t>
      </w:r>
      <w:r>
        <w:t>)</w:t>
      </w:r>
      <w:r w:rsidR="00DB492F">
        <w:t xml:space="preserve"> </w:t>
      </w:r>
      <w:r w:rsidR="00245AC6">
        <w:t>Friends</w:t>
      </w:r>
      <w:r w:rsidR="005E3FAE">
        <w:t xml:space="preserve"> of HC</w:t>
      </w:r>
      <w:r w:rsidR="00245AC6">
        <w:t xml:space="preserve"> will still run the event. Discussed the effort that goes into Secret Santa not bringing enough income to continue however would definitely want to continue to run something</w:t>
      </w:r>
      <w:r w:rsidR="008C22BF">
        <w:t xml:space="preserve"> for Christmas</w:t>
      </w:r>
      <w:r w:rsidR="00245AC6">
        <w:t xml:space="preserve">. Price list being sent to parents will help with </w:t>
      </w:r>
      <w:r w:rsidR="005E3FAE">
        <w:t xml:space="preserve">getting </w:t>
      </w:r>
      <w:r w:rsidR="00245AC6">
        <w:t xml:space="preserve">money </w:t>
      </w:r>
      <w:r w:rsidR="005E3FAE">
        <w:t>sent</w:t>
      </w:r>
      <w:r w:rsidR="00245AC6">
        <w:t xml:space="preserve"> into school – know what they are getting etc.</w:t>
      </w:r>
      <w:r w:rsidR="005E3FAE">
        <w:t xml:space="preserve"> order form.</w:t>
      </w:r>
    </w:p>
    <w:p w14:paraId="02EB378F" w14:textId="77777777" w:rsidR="005E3FAE" w:rsidRDefault="005E3FAE" w:rsidP="005E3FAE">
      <w:pPr>
        <w:spacing w:after="0" w:line="240" w:lineRule="auto"/>
      </w:pPr>
    </w:p>
    <w:p w14:paraId="5EFD45F7" w14:textId="77777777" w:rsidR="00AB2FE7" w:rsidRPr="005E3FAE" w:rsidRDefault="005E3FAE" w:rsidP="005E3FAE">
      <w:pPr>
        <w:spacing w:after="0" w:line="240" w:lineRule="auto"/>
        <w:rPr>
          <w:u w:val="single"/>
        </w:rPr>
      </w:pPr>
      <w:r w:rsidRPr="005E3FAE">
        <w:rPr>
          <w:u w:val="single"/>
        </w:rPr>
        <w:t>Expenditures</w:t>
      </w:r>
    </w:p>
    <w:p w14:paraId="2A6FB920" w14:textId="77777777" w:rsidR="00AB2FE7" w:rsidRDefault="005E3FAE" w:rsidP="005E3FAE">
      <w:pPr>
        <w:spacing w:after="0" w:line="240" w:lineRule="auto"/>
      </w:pPr>
      <w:r>
        <w:t xml:space="preserve">Workbenches </w:t>
      </w:r>
      <w:r w:rsidR="00AB2FE7">
        <w:t xml:space="preserve">£1314 </w:t>
      </w:r>
    </w:p>
    <w:p w14:paraId="36505687" w14:textId="77777777" w:rsidR="00AB2FE7" w:rsidRDefault="00AB2FE7" w:rsidP="005E3FAE">
      <w:pPr>
        <w:spacing w:after="0" w:line="240" w:lineRule="auto"/>
      </w:pPr>
      <w:r>
        <w:t xml:space="preserve">Gardening club £420 </w:t>
      </w:r>
      <w:r w:rsidR="005E3FAE">
        <w:t>(</w:t>
      </w:r>
      <w:r w:rsidR="008C22BF">
        <w:t xml:space="preserve">PT </w:t>
      </w:r>
      <w:r>
        <w:t>wages and resources</w:t>
      </w:r>
      <w:r w:rsidR="005E3FAE">
        <w:t>)</w:t>
      </w:r>
    </w:p>
    <w:p w14:paraId="41C1F8DA" w14:textId="77777777" w:rsidR="00AB2FE7" w:rsidRDefault="00AB2FE7" w:rsidP="005E3FAE">
      <w:pPr>
        <w:spacing w:after="0" w:line="240" w:lineRule="auto"/>
      </w:pPr>
      <w:r>
        <w:t>Christmas trees £129</w:t>
      </w:r>
    </w:p>
    <w:p w14:paraId="47EC9201" w14:textId="77777777" w:rsidR="00AB2FE7" w:rsidRDefault="00AB2FE7" w:rsidP="005E3FAE">
      <w:pPr>
        <w:spacing w:after="0" w:line="240" w:lineRule="auto"/>
      </w:pPr>
      <w:r>
        <w:t>Selection boxes</w:t>
      </w:r>
      <w:r w:rsidR="005E3FAE">
        <w:t xml:space="preserve"> </w:t>
      </w:r>
      <w:r>
        <w:t>£277.68</w:t>
      </w:r>
    </w:p>
    <w:p w14:paraId="7E62FDD3" w14:textId="77777777" w:rsidR="00AB2FE7" w:rsidRDefault="00AB2FE7" w:rsidP="005E3FAE">
      <w:pPr>
        <w:spacing w:after="0" w:line="240" w:lineRule="auto"/>
      </w:pPr>
      <w:r>
        <w:t>Aprons £57.84</w:t>
      </w:r>
    </w:p>
    <w:p w14:paraId="6A05A809" w14:textId="77777777" w:rsidR="00AB2FE7" w:rsidRDefault="00AB2FE7" w:rsidP="005E3FAE">
      <w:pPr>
        <w:spacing w:after="0" w:line="240" w:lineRule="auto"/>
      </w:pPr>
    </w:p>
    <w:p w14:paraId="329A88AC" w14:textId="77777777" w:rsidR="00AB2FE7" w:rsidRDefault="00AB2FE7" w:rsidP="005E3FAE">
      <w:pPr>
        <w:spacing w:after="0" w:line="240" w:lineRule="auto"/>
      </w:pPr>
      <w:r>
        <w:t>Balance £4508.52 end January – minus trim trail £3900</w:t>
      </w:r>
      <w:r w:rsidR="00CC3D27">
        <w:t xml:space="preserve"> leaves £600</w:t>
      </w:r>
      <w:r>
        <w:t>.</w:t>
      </w:r>
    </w:p>
    <w:p w14:paraId="26D62F21" w14:textId="77777777" w:rsidR="0068657A" w:rsidRDefault="008C22BF" w:rsidP="005E3FAE">
      <w:pPr>
        <w:spacing w:after="0" w:line="240" w:lineRule="auto"/>
      </w:pPr>
      <w:r>
        <w:t>*</w:t>
      </w:r>
      <w:r w:rsidR="0068657A">
        <w:t>Inflatables Day - £500 for bouncy castle hire £250 for ice cream van.</w:t>
      </w:r>
    </w:p>
    <w:p w14:paraId="143593B9" w14:textId="77777777" w:rsidR="0068657A" w:rsidRDefault="008C22BF" w:rsidP="005E3FAE">
      <w:pPr>
        <w:spacing w:after="0" w:line="240" w:lineRule="auto"/>
      </w:pPr>
      <w:r>
        <w:t>*</w:t>
      </w:r>
      <w:r w:rsidR="0068657A">
        <w:t>Leavers gifts – approx. £450 however only one disco to use for profit.</w:t>
      </w:r>
    </w:p>
    <w:p w14:paraId="5A39BBE3" w14:textId="77777777" w:rsidR="00CC3D27" w:rsidRDefault="00CC3D27" w:rsidP="005E3FAE">
      <w:pPr>
        <w:spacing w:after="0" w:line="240" w:lineRule="auto"/>
      </w:pPr>
    </w:p>
    <w:p w14:paraId="74A2FD81" w14:textId="77777777" w:rsidR="00CC3D27" w:rsidRDefault="00CC3D27" w:rsidP="005E3FAE">
      <w:pPr>
        <w:spacing w:after="0" w:line="240" w:lineRule="auto"/>
      </w:pPr>
      <w:r>
        <w:t xml:space="preserve">**£1800 Bradford City penalty shootout would fund </w:t>
      </w:r>
      <w:r w:rsidR="00645545">
        <w:t xml:space="preserve">– Emma to </w:t>
      </w:r>
      <w:r w:rsidR="00596E43">
        <w:t xml:space="preserve">contact Ian </w:t>
      </w:r>
      <w:proofErr w:type="spellStart"/>
      <w:r w:rsidR="00596E43">
        <w:t>Ormondroyd</w:t>
      </w:r>
      <w:proofErr w:type="spellEnd"/>
      <w:r w:rsidR="00645545">
        <w:t xml:space="preserve"> again to organise</w:t>
      </w:r>
      <w:r>
        <w:t>**</w:t>
      </w:r>
    </w:p>
    <w:p w14:paraId="41C8F396" w14:textId="77777777" w:rsidR="00CC3D27" w:rsidRDefault="00CC3D27" w:rsidP="005E3FAE">
      <w:pPr>
        <w:spacing w:after="0" w:line="240" w:lineRule="auto"/>
      </w:pPr>
    </w:p>
    <w:p w14:paraId="044B03AA" w14:textId="77777777" w:rsidR="005E3FAE" w:rsidRPr="008C22BF" w:rsidRDefault="005E3FAE" w:rsidP="008C22BF">
      <w:pPr>
        <w:pStyle w:val="ListParagraph"/>
        <w:numPr>
          <w:ilvl w:val="0"/>
          <w:numId w:val="2"/>
        </w:numPr>
        <w:spacing w:after="0" w:line="240" w:lineRule="auto"/>
        <w:rPr>
          <w:b/>
        </w:rPr>
      </w:pPr>
      <w:r w:rsidRPr="005E3FAE">
        <w:rPr>
          <w:b/>
        </w:rPr>
        <w:t>Future events planning</w:t>
      </w:r>
      <w:r w:rsidR="00E97EE0">
        <w:rPr>
          <w:b/>
        </w:rPr>
        <w:t xml:space="preserve"> / fundraising</w:t>
      </w:r>
    </w:p>
    <w:p w14:paraId="660F5A70" w14:textId="61BC72CC" w:rsidR="008E6666" w:rsidRDefault="1516406E" w:rsidP="005E3FAE">
      <w:pPr>
        <w:spacing w:after="0" w:line="240" w:lineRule="auto"/>
      </w:pPr>
      <w:r>
        <w:t>Trial the cake and coffee again – promote in the newsletter. Last disco didn’t bring in as much money, seemed to be quieter than others. Pizzas left over - buy a couple less this time, we have sweets for next disco – cupboard was full but will ask SS to confirm there are enough.</w:t>
      </w:r>
    </w:p>
    <w:p w14:paraId="72A3D3EC" w14:textId="77777777" w:rsidR="00596E43" w:rsidRDefault="00596E43" w:rsidP="005E3FAE">
      <w:pPr>
        <w:spacing w:after="0" w:line="240" w:lineRule="auto"/>
      </w:pPr>
    </w:p>
    <w:p w14:paraId="1F1781E9" w14:textId="77777777" w:rsidR="006440D2" w:rsidRDefault="006440D2" w:rsidP="005E3FAE">
      <w:pPr>
        <w:spacing w:after="0" w:line="240" w:lineRule="auto"/>
      </w:pPr>
      <w:r>
        <w:t xml:space="preserve">Tasha will </w:t>
      </w:r>
      <w:r w:rsidR="008C22BF">
        <w:t>contact</w:t>
      </w:r>
      <w:r>
        <w:t xml:space="preserve"> </w:t>
      </w:r>
      <w:proofErr w:type="spellStart"/>
      <w:r>
        <w:t>Sainsburys</w:t>
      </w:r>
      <w:proofErr w:type="spellEnd"/>
      <w:r>
        <w:t xml:space="preserve"> </w:t>
      </w:r>
      <w:r w:rsidR="005E3FAE">
        <w:t xml:space="preserve">active kids </w:t>
      </w:r>
      <w:r w:rsidR="008C22BF">
        <w:t xml:space="preserve">re </w:t>
      </w:r>
      <w:r>
        <w:t>vouchers</w:t>
      </w:r>
      <w:r w:rsidR="00E97EE0">
        <w:t xml:space="preserve"> (money for school equipment)</w:t>
      </w:r>
      <w:r>
        <w:t>.</w:t>
      </w:r>
    </w:p>
    <w:p w14:paraId="0D4AD58A" w14:textId="77777777" w:rsidR="006440D2" w:rsidRDefault="006440D2" w:rsidP="005E3FAE">
      <w:pPr>
        <w:spacing w:after="0" w:line="240" w:lineRule="auto"/>
      </w:pPr>
      <w:r>
        <w:t>Bags 2 school</w:t>
      </w:r>
      <w:r w:rsidR="004F4FAF">
        <w:t xml:space="preserve"> previously raised £66</w:t>
      </w:r>
      <w:r w:rsidR="00E97EE0">
        <w:t xml:space="preserve"> EF has the link to rearrange bags and collection</w:t>
      </w:r>
      <w:r w:rsidR="004F4FAF">
        <w:t>.</w:t>
      </w:r>
    </w:p>
    <w:p w14:paraId="0D0B940D" w14:textId="77777777" w:rsidR="002234EC" w:rsidRDefault="002234EC" w:rsidP="005E3FAE">
      <w:pPr>
        <w:spacing w:after="0" w:line="240" w:lineRule="auto"/>
      </w:pPr>
    </w:p>
    <w:p w14:paraId="619233B9" w14:textId="77777777" w:rsidR="002234EC" w:rsidRDefault="002234EC" w:rsidP="002234EC">
      <w:pPr>
        <w:spacing w:after="0" w:line="240" w:lineRule="auto"/>
      </w:pPr>
      <w:r>
        <w:t>**</w:t>
      </w:r>
      <w:r w:rsidR="008C22BF">
        <w:t>Pie face challenge/</w:t>
      </w:r>
      <w:r>
        <w:t xml:space="preserve"> sponge throwing end of year TP, link with inflatables day</w:t>
      </w:r>
      <w:proofErr w:type="gramStart"/>
      <w:r>
        <w:t>.*</w:t>
      </w:r>
      <w:proofErr w:type="gramEnd"/>
      <w:r>
        <w:t>*</w:t>
      </w:r>
    </w:p>
    <w:p w14:paraId="0E27B00A" w14:textId="77777777" w:rsidR="002234EC" w:rsidRDefault="002234EC" w:rsidP="002234EC">
      <w:pPr>
        <w:pStyle w:val="ListParagraph"/>
        <w:spacing w:after="0" w:line="240" w:lineRule="auto"/>
      </w:pPr>
    </w:p>
    <w:p w14:paraId="64628525" w14:textId="0ACFF86E" w:rsidR="003422FB" w:rsidRDefault="1516406E" w:rsidP="003422FB">
      <w:pPr>
        <w:spacing w:after="0" w:line="240" w:lineRule="auto"/>
      </w:pPr>
      <w:r>
        <w:t xml:space="preserve">Come Dine – Shame to cancel after a lot of effort put into it and promoted towards purchasing the trim trail, discussed how to promote again perhaps having your own children serve food to you could be an alternative. </w:t>
      </w:r>
      <w:proofErr w:type="gramStart"/>
      <w:r>
        <w:t>Worth trying again next year.</w:t>
      </w:r>
      <w:proofErr w:type="gramEnd"/>
    </w:p>
    <w:p w14:paraId="60061E4C" w14:textId="77777777" w:rsidR="003422FB" w:rsidRDefault="003422FB" w:rsidP="003422FB">
      <w:pPr>
        <w:spacing w:after="0" w:line="240" w:lineRule="auto"/>
      </w:pPr>
    </w:p>
    <w:p w14:paraId="177ED2AA" w14:textId="6ADF8A92" w:rsidR="002234EC" w:rsidRDefault="4035341E" w:rsidP="002234EC">
      <w:pPr>
        <w:spacing w:after="0" w:line="240" w:lineRule="auto"/>
      </w:pPr>
      <w:r>
        <w:t xml:space="preserve">Alternative – CW Mother’s day afternoon tea - pay for tea and cake to eat with your children in their classroom BD suggested making cards etc in the classrooms, purchase cold drinks and cakes in the hall, cake stall (school council to serve). Purchase plastic cups, school will ask for cake donations – pitched as bake sale / Mother’s day - £2 for a drink and a cake, donations box. TP will promote event in newsletter. </w:t>
      </w:r>
      <w:proofErr w:type="gramStart"/>
      <w:r>
        <w:t>CW to make poster.</w:t>
      </w:r>
      <w:proofErr w:type="gramEnd"/>
      <w:r>
        <w:t xml:space="preserve"> NM – promote orders for decorated tea towels next year.</w:t>
      </w:r>
    </w:p>
    <w:p w14:paraId="778A4B35" w14:textId="69F0D6A9" w:rsidR="0F286CE2" w:rsidRDefault="0F286CE2" w:rsidP="0F286CE2">
      <w:pPr>
        <w:spacing w:after="0" w:line="240" w:lineRule="auto"/>
      </w:pPr>
    </w:p>
    <w:p w14:paraId="56598472" w14:textId="2C767804" w:rsidR="0F286CE2" w:rsidRDefault="0F286CE2" w:rsidP="0F286CE2">
      <w:pPr>
        <w:spacing w:after="0" w:line="240" w:lineRule="auto"/>
      </w:pPr>
    </w:p>
    <w:p w14:paraId="1F64F2D5" w14:textId="77777777" w:rsidR="005E3FAE" w:rsidRPr="00224B04" w:rsidRDefault="005E3FAE" w:rsidP="005E3FAE">
      <w:pPr>
        <w:pStyle w:val="ListParagraph"/>
        <w:numPr>
          <w:ilvl w:val="0"/>
          <w:numId w:val="2"/>
        </w:numPr>
        <w:rPr>
          <w:b/>
        </w:rPr>
      </w:pPr>
      <w:r w:rsidRPr="00224B04">
        <w:rPr>
          <w:b/>
        </w:rPr>
        <w:t>Baildon carnival stall ideas (14/7/18)</w:t>
      </w:r>
    </w:p>
    <w:p w14:paraId="5C30C15E" w14:textId="77777777" w:rsidR="002234EC" w:rsidRDefault="00224B04" w:rsidP="00224B04">
      <w:pPr>
        <w:spacing w:after="0" w:line="240" w:lineRule="auto"/>
      </w:pPr>
      <w:r>
        <w:t>Already l</w:t>
      </w:r>
      <w:r w:rsidR="006440D2">
        <w:t xml:space="preserve">ots of </w:t>
      </w:r>
      <w:proofErr w:type="spellStart"/>
      <w:r w:rsidR="006440D2">
        <w:t>tombolas</w:t>
      </w:r>
      <w:proofErr w:type="spellEnd"/>
      <w:r w:rsidR="006440D2">
        <w:t xml:space="preserve">, </w:t>
      </w:r>
      <w:r>
        <w:t xml:space="preserve">cake stall. </w:t>
      </w:r>
    </w:p>
    <w:p w14:paraId="2FEBDC72" w14:textId="02C75477" w:rsidR="006440D2" w:rsidRDefault="1516406E" w:rsidP="005E3FAE">
      <w:pPr>
        <w:spacing w:after="0" w:line="240" w:lineRule="auto"/>
      </w:pPr>
      <w:r>
        <w:t xml:space="preserve">Would draw attention/custom having inflatable jousting/gladiator, CW enquire Baildon </w:t>
      </w:r>
      <w:proofErr w:type="gramStart"/>
      <w:r>
        <w:t>Castles.</w:t>
      </w:r>
      <w:proofErr w:type="gramEnd"/>
      <w:r>
        <w:t xml:space="preserve"> </w:t>
      </w:r>
    </w:p>
    <w:p w14:paraId="44EAFD9C" w14:textId="77777777" w:rsidR="00DB492F" w:rsidRDefault="00DB492F" w:rsidP="005E3FAE">
      <w:pPr>
        <w:spacing w:after="0" w:line="240" w:lineRule="auto"/>
      </w:pPr>
    </w:p>
    <w:p w14:paraId="021E1E44" w14:textId="18F6DE92" w:rsidR="00224B04" w:rsidRPr="00224B04" w:rsidRDefault="0F286CE2" w:rsidP="0F286CE2">
      <w:pPr>
        <w:pStyle w:val="ListParagraph"/>
        <w:numPr>
          <w:ilvl w:val="0"/>
          <w:numId w:val="2"/>
        </w:numPr>
        <w:spacing w:after="0" w:line="240" w:lineRule="auto"/>
        <w:rPr>
          <w:b/>
          <w:bCs/>
        </w:rPr>
      </w:pPr>
      <w:r w:rsidRPr="0F286CE2">
        <w:rPr>
          <w:b/>
          <w:bCs/>
        </w:rPr>
        <w:t>Costume swapping / donations for school nativity and plays?</w:t>
      </w:r>
    </w:p>
    <w:p w14:paraId="4B94D5A5" w14:textId="77777777" w:rsidR="00224B04" w:rsidRDefault="00224B04" w:rsidP="00224B04">
      <w:pPr>
        <w:spacing w:after="0" w:line="240" w:lineRule="auto"/>
      </w:pPr>
    </w:p>
    <w:p w14:paraId="61D1EAE9" w14:textId="47F1314B" w:rsidR="00224B04" w:rsidRDefault="1516406E" w:rsidP="00224B04">
      <w:pPr>
        <w:spacing w:after="0" w:line="240" w:lineRule="auto"/>
      </w:pPr>
      <w:r>
        <w:t xml:space="preserve">Costumes to be discussed at a later date – Tim happy with </w:t>
      </w:r>
      <w:proofErr w:type="spellStart"/>
      <w:r>
        <w:t>suggestion</w:t>
      </w:r>
      <w:proofErr w:type="gramStart"/>
      <w:r>
        <w:t>,to</w:t>
      </w:r>
      <w:proofErr w:type="spellEnd"/>
      <w:proofErr w:type="gramEnd"/>
      <w:r>
        <w:t xml:space="preserve"> mention in newsletter and to store at school but no room available until later in the year. Will push in summer ready for the new school year, BD </w:t>
      </w:r>
      <w:proofErr w:type="gramStart"/>
      <w:r>
        <w:t>suggested</w:t>
      </w:r>
      <w:proofErr w:type="gramEnd"/>
      <w:r>
        <w:t xml:space="preserve"> perhaps hiring out costumes. Need to think about how it will run and make sure costumes are returned, washed etc.</w:t>
      </w:r>
    </w:p>
    <w:p w14:paraId="3DEEC669" w14:textId="77777777" w:rsidR="00224B04" w:rsidRDefault="00224B04" w:rsidP="00224B04">
      <w:pPr>
        <w:spacing w:after="0" w:line="240" w:lineRule="auto"/>
      </w:pPr>
    </w:p>
    <w:p w14:paraId="38D64FC8" w14:textId="77777777" w:rsidR="00DB492F" w:rsidRDefault="00645545" w:rsidP="00224B04">
      <w:pPr>
        <w:spacing w:after="0" w:line="240" w:lineRule="auto"/>
      </w:pPr>
      <w:r>
        <w:t>TP made a suggestion for school uniform order forms to be sent out, place bulk orders in July for uniforms to send to a company that prints our logo onto jumpers, profit for the PTA. Would be cheaper than Henry Smiths and we would make profit.</w:t>
      </w:r>
      <w:r w:rsidR="00224B04">
        <w:t xml:space="preserve"> Would parents want to order before the holidays with how children grow? </w:t>
      </w:r>
      <w:proofErr w:type="gramStart"/>
      <w:r w:rsidR="00224B04">
        <w:t>Would need size samples available in school before ordering to try on.</w:t>
      </w:r>
      <w:proofErr w:type="gramEnd"/>
    </w:p>
    <w:p w14:paraId="3656B9AB" w14:textId="77777777" w:rsidR="008443F2" w:rsidRDefault="008443F2" w:rsidP="005E3FAE">
      <w:pPr>
        <w:spacing w:after="0" w:line="240" w:lineRule="auto"/>
      </w:pPr>
    </w:p>
    <w:p w14:paraId="37D4DB06" w14:textId="77777777" w:rsidR="004F5988" w:rsidRPr="00B64892" w:rsidRDefault="004F5988" w:rsidP="004F5988">
      <w:pPr>
        <w:rPr>
          <w:u w:val="single"/>
        </w:rPr>
      </w:pPr>
      <w:r w:rsidRPr="00B64892">
        <w:rPr>
          <w:u w:val="single"/>
        </w:rPr>
        <w:t>Future diary dates</w:t>
      </w:r>
    </w:p>
    <w:p w14:paraId="182B2339" w14:textId="77777777" w:rsidR="004F5988" w:rsidRDefault="004F5988" w:rsidP="004F5988">
      <w:r>
        <w:t>1</w:t>
      </w:r>
      <w:r w:rsidRPr="00B64892">
        <w:rPr>
          <w:vertAlign w:val="superscript"/>
        </w:rPr>
        <w:t>st</w:t>
      </w:r>
      <w:r>
        <w:t xml:space="preserve"> March World Book Day</w:t>
      </w:r>
    </w:p>
    <w:p w14:paraId="38769311" w14:textId="77777777" w:rsidR="004F5988" w:rsidRDefault="004F5988" w:rsidP="004F5988">
      <w:r>
        <w:t>9</w:t>
      </w:r>
      <w:r w:rsidRPr="004F5988">
        <w:rPr>
          <w:vertAlign w:val="superscript"/>
        </w:rPr>
        <w:t>th</w:t>
      </w:r>
      <w:r>
        <w:t xml:space="preserve"> March Mother’s Day Afternoon tea (for parents/grandparents)</w:t>
      </w:r>
    </w:p>
    <w:p w14:paraId="4674D026" w14:textId="77777777" w:rsidR="004F5988" w:rsidRDefault="004F5988" w:rsidP="004F5988">
      <w:r>
        <w:t>23</w:t>
      </w:r>
      <w:r w:rsidRPr="00B4186D">
        <w:rPr>
          <w:vertAlign w:val="superscript"/>
        </w:rPr>
        <w:t>rd</w:t>
      </w:r>
      <w:r>
        <w:t xml:space="preserve"> March Disco (need to plan a theme)</w:t>
      </w:r>
    </w:p>
    <w:p w14:paraId="28D2AFE7" w14:textId="77777777" w:rsidR="004F5988" w:rsidRDefault="004F5988" w:rsidP="004F5988">
      <w:r>
        <w:t>18</w:t>
      </w:r>
      <w:r w:rsidRPr="00B64892">
        <w:rPr>
          <w:vertAlign w:val="superscript"/>
        </w:rPr>
        <w:t>th</w:t>
      </w:r>
      <w:r>
        <w:t xml:space="preserve"> / 19</w:t>
      </w:r>
      <w:r w:rsidRPr="00B64892">
        <w:rPr>
          <w:vertAlign w:val="superscript"/>
        </w:rPr>
        <w:t>th</w:t>
      </w:r>
      <w:r>
        <w:t xml:space="preserve"> April Parents evenings</w:t>
      </w:r>
    </w:p>
    <w:p w14:paraId="3E102107" w14:textId="77777777" w:rsidR="004F5988" w:rsidRDefault="004F5988" w:rsidP="004F5988">
      <w:r>
        <w:t>7th / 8</w:t>
      </w:r>
      <w:r w:rsidRPr="00B64892">
        <w:rPr>
          <w:vertAlign w:val="superscript"/>
        </w:rPr>
        <w:t>th</w:t>
      </w:r>
      <w:r>
        <w:t xml:space="preserve"> June Sports Days</w:t>
      </w:r>
    </w:p>
    <w:p w14:paraId="4D3C1683" w14:textId="77777777" w:rsidR="004F5988" w:rsidRDefault="004F5988" w:rsidP="004F5988">
      <w:r>
        <w:t>23</w:t>
      </w:r>
      <w:r w:rsidRPr="00B64892">
        <w:rPr>
          <w:vertAlign w:val="superscript"/>
        </w:rPr>
        <w:t>rd</w:t>
      </w:r>
      <w:r>
        <w:t xml:space="preserve"> July Family Picnic</w:t>
      </w:r>
    </w:p>
    <w:p w14:paraId="46359E4E" w14:textId="77777777" w:rsidR="004F5988" w:rsidRDefault="004F5988" w:rsidP="004F5988">
      <w:r>
        <w:t>24</w:t>
      </w:r>
      <w:r w:rsidRPr="00B64892">
        <w:rPr>
          <w:vertAlign w:val="superscript"/>
        </w:rPr>
        <w:t>th</w:t>
      </w:r>
      <w:r>
        <w:t xml:space="preserve"> July Y6 leavers BBQ</w:t>
      </w:r>
    </w:p>
    <w:p w14:paraId="45FB0818" w14:textId="77777777" w:rsidR="006440D2" w:rsidRDefault="006440D2" w:rsidP="005E3FAE">
      <w:pPr>
        <w:spacing w:after="0" w:line="240" w:lineRule="auto"/>
      </w:pPr>
    </w:p>
    <w:sectPr w:rsidR="00644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2188"/>
    <w:multiLevelType w:val="hybridMultilevel"/>
    <w:tmpl w:val="6D025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AD313D"/>
    <w:multiLevelType w:val="hybridMultilevel"/>
    <w:tmpl w:val="413296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5EA3603"/>
    <w:multiLevelType w:val="hybridMultilevel"/>
    <w:tmpl w:val="8CC49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C513293"/>
    <w:multiLevelType w:val="hybridMultilevel"/>
    <w:tmpl w:val="F9A4A660"/>
    <w:lvl w:ilvl="0" w:tplc="A0623EA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mc="http://schemas.openxmlformats.org/markup-compatibility/2006" xmlns:w15="http://schemas.microsoft.com/office/word/2012/wordml" mc:Ignorable="w15">
  <w15:person w15:author="Charlotte Wrigh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66"/>
    <w:rsid w:val="002234EC"/>
    <w:rsid w:val="00224B04"/>
    <w:rsid w:val="00245AC6"/>
    <w:rsid w:val="003422FB"/>
    <w:rsid w:val="00441BDC"/>
    <w:rsid w:val="0047371E"/>
    <w:rsid w:val="004F4FAF"/>
    <w:rsid w:val="004F5988"/>
    <w:rsid w:val="00596E43"/>
    <w:rsid w:val="005E3FAE"/>
    <w:rsid w:val="006440D2"/>
    <w:rsid w:val="00645545"/>
    <w:rsid w:val="0068657A"/>
    <w:rsid w:val="00735162"/>
    <w:rsid w:val="0083115F"/>
    <w:rsid w:val="008443F2"/>
    <w:rsid w:val="008C22BF"/>
    <w:rsid w:val="008E6666"/>
    <w:rsid w:val="009102CA"/>
    <w:rsid w:val="00AB2FE7"/>
    <w:rsid w:val="00AF3FA4"/>
    <w:rsid w:val="00C9778F"/>
    <w:rsid w:val="00CC3D27"/>
    <w:rsid w:val="00CC7DAC"/>
    <w:rsid w:val="00DB492F"/>
    <w:rsid w:val="00E97EE0"/>
    <w:rsid w:val="00F4721C"/>
    <w:rsid w:val="0F286CE2"/>
    <w:rsid w:val="1516406E"/>
    <w:rsid w:val="40353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23bac8fe2488417d" Type="http://schemas.microsoft.com/office/2011/relationships/people" Target="people.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Wright</dc:creator>
  <cp:lastModifiedBy>Tim Phillips</cp:lastModifiedBy>
  <cp:revision>2</cp:revision>
  <dcterms:created xsi:type="dcterms:W3CDTF">2018-02-06T08:07:00Z</dcterms:created>
  <dcterms:modified xsi:type="dcterms:W3CDTF">2018-02-06T08:07:00Z</dcterms:modified>
</cp:coreProperties>
</file>